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13" w:type="dxa"/>
        <w:jc w:val="center"/>
        <w:tblInd w:w="5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1668"/>
        <w:gridCol w:w="2822"/>
        <w:gridCol w:w="2833"/>
        <w:gridCol w:w="7"/>
        <w:gridCol w:w="2883"/>
      </w:tblGrid>
      <w:tr w:rsidR="00C15A4F" w:rsidRPr="00152018">
        <w:trPr>
          <w:trHeight w:val="168"/>
          <w:jc w:val="center"/>
        </w:trPr>
        <w:tc>
          <w:tcPr>
            <w:tcW w:w="10213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15A4F" w:rsidRPr="005779C7" w:rsidRDefault="00C15A4F">
            <w:pPr>
              <w:pStyle w:val="a3"/>
              <w:adjustRightInd w:val="0"/>
              <w:snapToGrid w:val="0"/>
              <w:spacing w:line="240" w:lineRule="atLeast"/>
              <w:rPr>
                <w:rFonts w:ascii="新細明體" w:hAnsi="新細明體" w:cs="新細明體"/>
                <w:b/>
                <w:bCs/>
                <w:snapToGrid w:val="0"/>
                <w:color w:val="000000"/>
                <w:spacing w:val="30"/>
                <w:kern w:val="0"/>
                <w:sz w:val="36"/>
                <w:szCs w:val="36"/>
              </w:rPr>
            </w:pPr>
            <w:r w:rsidRPr="00152018">
              <w:rPr>
                <w:rFonts w:ascii="新細明體" w:hAnsi="新細明體" w:cs="新細明體" w:hint="eastAsia"/>
                <w:b/>
                <w:bCs/>
                <w:snapToGrid w:val="0"/>
                <w:color w:val="000000"/>
                <w:spacing w:val="30"/>
                <w:kern w:val="0"/>
                <w:sz w:val="28"/>
                <w:szCs w:val="28"/>
              </w:rPr>
              <w:t xml:space="preserve"> </w:t>
            </w:r>
            <w:r w:rsidR="005779C7">
              <w:rPr>
                <w:rFonts w:ascii="新細明體" w:hAnsi="新細明體" w:cs="新細明體" w:hint="eastAsia"/>
                <w:b/>
                <w:bCs/>
                <w:snapToGrid w:val="0"/>
                <w:color w:val="000000"/>
                <w:spacing w:val="30"/>
                <w:kern w:val="0"/>
                <w:sz w:val="28"/>
                <w:szCs w:val="28"/>
              </w:rPr>
              <w:t xml:space="preserve">      </w:t>
            </w:r>
            <w:r w:rsidRPr="005779C7">
              <w:rPr>
                <w:rFonts w:ascii="新細明體" w:hAnsi="新細明體" w:cs="新細明體" w:hint="eastAsia"/>
                <w:b/>
                <w:bCs/>
                <w:snapToGrid w:val="0"/>
                <w:color w:val="000000"/>
                <w:spacing w:val="30"/>
                <w:kern w:val="0"/>
                <w:sz w:val="36"/>
                <w:szCs w:val="36"/>
              </w:rPr>
              <w:t>花蓮</w:t>
            </w:r>
            <w:r w:rsidR="00CC3E9E" w:rsidRPr="005779C7">
              <w:rPr>
                <w:rFonts w:ascii="新細明體" w:hAnsi="新細明體" w:cs="新細明體" w:hint="eastAsia"/>
                <w:b/>
                <w:bCs/>
                <w:snapToGrid w:val="0"/>
                <w:color w:val="000000"/>
                <w:spacing w:val="30"/>
                <w:kern w:val="0"/>
                <w:sz w:val="36"/>
                <w:szCs w:val="36"/>
              </w:rPr>
              <w:t>女中</w:t>
            </w:r>
            <w:r w:rsidRPr="005779C7">
              <w:rPr>
                <w:rFonts w:ascii="標楷體" w:eastAsia="標楷體" w:hAnsi="標楷體" w:hint="eastAsia"/>
                <w:b/>
                <w:snapToGrid w:val="0"/>
                <w:color w:val="000000"/>
                <w:spacing w:val="30"/>
                <w:kern w:val="0"/>
                <w:sz w:val="36"/>
                <w:szCs w:val="36"/>
              </w:rPr>
              <w:t>10</w:t>
            </w:r>
            <w:r w:rsidR="00DB4238">
              <w:rPr>
                <w:rFonts w:ascii="標楷體" w:eastAsia="標楷體" w:hAnsi="標楷體" w:hint="eastAsia"/>
                <w:b/>
                <w:snapToGrid w:val="0"/>
                <w:color w:val="000000"/>
                <w:spacing w:val="30"/>
                <w:kern w:val="0"/>
                <w:sz w:val="36"/>
                <w:szCs w:val="36"/>
              </w:rPr>
              <w:t>5</w:t>
            </w:r>
            <w:r w:rsidRPr="005779C7">
              <w:rPr>
                <w:rFonts w:ascii="新細明體" w:hAnsi="新細明體" w:cs="新細明體" w:hint="eastAsia"/>
                <w:b/>
                <w:bCs/>
                <w:snapToGrid w:val="0"/>
                <w:color w:val="000000"/>
                <w:spacing w:val="30"/>
                <w:kern w:val="0"/>
                <w:sz w:val="36"/>
                <w:szCs w:val="36"/>
              </w:rPr>
              <w:t>年度</w:t>
            </w:r>
            <w:r w:rsidR="00CC3E9E" w:rsidRPr="005779C7">
              <w:rPr>
                <w:rFonts w:ascii="新細明體" w:hAnsi="新細明體" w:cs="新細明體" w:hint="eastAsia"/>
                <w:b/>
                <w:bCs/>
                <w:snapToGrid w:val="0"/>
                <w:color w:val="000000"/>
                <w:spacing w:val="30"/>
                <w:kern w:val="0"/>
                <w:sz w:val="36"/>
                <w:szCs w:val="36"/>
              </w:rPr>
              <w:t>圍棋夏令營</w:t>
            </w:r>
            <w:r w:rsidRPr="005779C7">
              <w:rPr>
                <w:rFonts w:ascii="新細明體" w:hAnsi="新細明體" w:cs="新細明體" w:hint="eastAsia"/>
                <w:b/>
                <w:bCs/>
                <w:snapToGrid w:val="0"/>
                <w:color w:val="000000"/>
                <w:spacing w:val="30"/>
                <w:kern w:val="0"/>
                <w:sz w:val="36"/>
                <w:szCs w:val="36"/>
              </w:rPr>
              <w:t>課程表</w:t>
            </w:r>
          </w:p>
        </w:tc>
      </w:tr>
      <w:tr w:rsidR="00C15A4F" w:rsidRPr="00152018">
        <w:trPr>
          <w:trHeight w:val="168"/>
          <w:jc w:val="center"/>
        </w:trPr>
        <w:tc>
          <w:tcPr>
            <w:tcW w:w="1668" w:type="dxa"/>
            <w:vMerge w:val="restar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A4F" w:rsidRPr="00152018" w:rsidRDefault="00C15A4F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新細明體" w:hAnsi="新細明體" w:cs="新細明體"/>
                <w:b/>
                <w:color w:val="000000"/>
                <w:sz w:val="28"/>
                <w:szCs w:val="28"/>
              </w:rPr>
            </w:pPr>
            <w:r w:rsidRPr="00152018"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</w:rPr>
              <w:t>節次</w:t>
            </w:r>
            <w:r w:rsidRPr="0015201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/</w:t>
            </w:r>
            <w:r w:rsidRPr="00152018"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</w:rPr>
              <w:t>日期時間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A4F" w:rsidRPr="00152018" w:rsidRDefault="00CC3E9E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152018">
                <w:rPr>
                  <w:rFonts w:ascii="標楷體" w:eastAsia="標楷體" w:hAnsi="標楷體" w:hint="eastAsia"/>
                  <w:b/>
                  <w:color w:val="000000"/>
                  <w:sz w:val="28"/>
                  <w:szCs w:val="28"/>
                </w:rPr>
                <w:t>7</w:t>
              </w:r>
              <w:r w:rsidR="00C15A4F" w:rsidRPr="00152018">
                <w:rPr>
                  <w:rFonts w:ascii="標楷體" w:eastAsia="標楷體" w:hAnsi="標楷體" w:hint="eastAsia"/>
                  <w:b/>
                  <w:color w:val="000000"/>
                  <w:sz w:val="28"/>
                  <w:szCs w:val="28"/>
                </w:rPr>
                <w:t xml:space="preserve"> </w:t>
              </w:r>
              <w:r w:rsidR="00C15A4F" w:rsidRPr="00152018">
                <w:rPr>
                  <w:rFonts w:ascii="新細明體" w:hAnsi="新細明體" w:cs="新細明體" w:hint="eastAsia"/>
                  <w:b/>
                  <w:color w:val="000000"/>
                  <w:sz w:val="28"/>
                  <w:szCs w:val="28"/>
                </w:rPr>
                <w:t>月</w:t>
              </w:r>
              <w:r w:rsidRPr="00152018">
                <w:rPr>
                  <w:rFonts w:ascii="標楷體" w:eastAsia="標楷體" w:hAnsi="標楷體" w:hint="eastAsia"/>
                  <w:b/>
                  <w:color w:val="000000"/>
                  <w:sz w:val="28"/>
                  <w:szCs w:val="28"/>
                </w:rPr>
                <w:t xml:space="preserve"> </w:t>
              </w:r>
            </w:smartTag>
            <w:r w:rsidRPr="0015201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</w:t>
            </w:r>
            <w:r w:rsidR="00C15A4F" w:rsidRPr="0015201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="00C15A4F" w:rsidRPr="00152018"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</w:rPr>
              <w:t>日</w:t>
            </w:r>
          </w:p>
          <w:p w:rsidR="00C15A4F" w:rsidRPr="00152018" w:rsidRDefault="00C15A4F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5201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( </w:t>
            </w:r>
            <w:r w:rsidRPr="00152018"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</w:rPr>
              <w:t>星期</w:t>
            </w:r>
            <w:r w:rsidR="00903E33"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</w:rPr>
              <w:t>五</w:t>
            </w:r>
            <w:r w:rsidRPr="0015201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A4F" w:rsidRPr="00152018" w:rsidRDefault="00CC3E9E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2"/>
                <w:attr w:name="IsLunarDate" w:val="False"/>
                <w:attr w:name="IsROCDate" w:val="False"/>
              </w:smartTagPr>
              <w:r w:rsidRPr="00152018">
                <w:rPr>
                  <w:rFonts w:ascii="標楷體" w:eastAsia="標楷體" w:hAnsi="標楷體" w:hint="eastAsia"/>
                  <w:b/>
                  <w:color w:val="000000"/>
                  <w:sz w:val="28"/>
                  <w:szCs w:val="28"/>
                </w:rPr>
                <w:t>7</w:t>
              </w:r>
              <w:r w:rsidR="00C15A4F" w:rsidRPr="00152018">
                <w:rPr>
                  <w:rFonts w:ascii="標楷體" w:eastAsia="標楷體" w:hAnsi="標楷體" w:hint="eastAsia"/>
                  <w:b/>
                  <w:color w:val="000000"/>
                  <w:sz w:val="28"/>
                  <w:szCs w:val="28"/>
                </w:rPr>
                <w:t xml:space="preserve"> </w:t>
              </w:r>
              <w:r w:rsidR="00C15A4F" w:rsidRPr="00152018">
                <w:rPr>
                  <w:rFonts w:ascii="新細明體" w:hAnsi="新細明體" w:cs="新細明體" w:hint="eastAsia"/>
                  <w:b/>
                  <w:color w:val="000000"/>
                  <w:sz w:val="28"/>
                  <w:szCs w:val="28"/>
                </w:rPr>
                <w:t>月</w:t>
              </w:r>
              <w:r w:rsidR="00C15A4F" w:rsidRPr="00152018">
                <w:rPr>
                  <w:rFonts w:ascii="標楷體" w:eastAsia="標楷體" w:hAnsi="標楷體" w:hint="eastAsia"/>
                  <w:b/>
                  <w:color w:val="000000"/>
                  <w:sz w:val="28"/>
                  <w:szCs w:val="28"/>
                </w:rPr>
                <w:t xml:space="preserve"> </w:t>
              </w:r>
            </w:smartTag>
            <w:r w:rsidRPr="0015201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2</w:t>
            </w:r>
            <w:r w:rsidR="00C15A4F" w:rsidRPr="00152018"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</w:rPr>
              <w:t>日</w:t>
            </w:r>
          </w:p>
          <w:p w:rsidR="00C15A4F" w:rsidRPr="00152018" w:rsidRDefault="00C15A4F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5201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( </w:t>
            </w:r>
            <w:r w:rsidRPr="00152018"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</w:rPr>
              <w:t>星期</w:t>
            </w:r>
            <w:r w:rsidR="00903E33"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</w:rPr>
              <w:t>六</w:t>
            </w:r>
            <w:r w:rsidRPr="0015201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)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15A4F" w:rsidRPr="00152018" w:rsidRDefault="00CC3E9E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3"/>
                <w:attr w:name="IsLunarDate" w:val="False"/>
                <w:attr w:name="IsROCDate" w:val="False"/>
              </w:smartTagPr>
              <w:r w:rsidRPr="00152018">
                <w:rPr>
                  <w:rFonts w:ascii="標楷體" w:eastAsia="標楷體" w:hAnsi="標楷體" w:hint="eastAsia"/>
                  <w:b/>
                  <w:color w:val="000000"/>
                  <w:sz w:val="28"/>
                  <w:szCs w:val="28"/>
                </w:rPr>
                <w:t>7</w:t>
              </w:r>
              <w:r w:rsidR="00C15A4F" w:rsidRPr="00152018">
                <w:rPr>
                  <w:rFonts w:ascii="標楷體" w:eastAsia="標楷體" w:hAnsi="標楷體" w:hint="eastAsia"/>
                  <w:b/>
                  <w:color w:val="000000"/>
                  <w:sz w:val="28"/>
                  <w:szCs w:val="28"/>
                </w:rPr>
                <w:t xml:space="preserve"> </w:t>
              </w:r>
              <w:r w:rsidR="00C15A4F" w:rsidRPr="00152018">
                <w:rPr>
                  <w:rFonts w:ascii="新細明體" w:hAnsi="新細明體" w:cs="新細明體" w:hint="eastAsia"/>
                  <w:b/>
                  <w:color w:val="000000"/>
                  <w:sz w:val="28"/>
                  <w:szCs w:val="28"/>
                </w:rPr>
                <w:t>月</w:t>
              </w:r>
              <w:r w:rsidRPr="00152018">
                <w:rPr>
                  <w:rFonts w:ascii="標楷體" w:eastAsia="標楷體" w:hAnsi="標楷體" w:hint="eastAsia"/>
                  <w:b/>
                  <w:color w:val="000000"/>
                  <w:sz w:val="28"/>
                  <w:szCs w:val="28"/>
                </w:rPr>
                <w:t xml:space="preserve"> </w:t>
              </w:r>
            </w:smartTag>
            <w:r w:rsidRPr="0015201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3</w:t>
            </w:r>
            <w:r w:rsidR="00C15A4F" w:rsidRPr="0015201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="00C15A4F" w:rsidRPr="00152018"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</w:rPr>
              <w:t>日</w:t>
            </w:r>
          </w:p>
          <w:p w:rsidR="00C15A4F" w:rsidRPr="00152018" w:rsidRDefault="00C15A4F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5201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( </w:t>
            </w:r>
            <w:r w:rsidRPr="00152018"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</w:rPr>
              <w:t>星期</w:t>
            </w:r>
            <w:r w:rsidR="00903E33"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</w:rPr>
              <w:t>日</w:t>
            </w:r>
            <w:r w:rsidRPr="0015201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)</w:t>
            </w:r>
          </w:p>
        </w:tc>
      </w:tr>
      <w:tr w:rsidR="00C15A4F" w:rsidRPr="00152018">
        <w:trPr>
          <w:trHeight w:val="321"/>
          <w:jc w:val="center"/>
        </w:trPr>
        <w:tc>
          <w:tcPr>
            <w:tcW w:w="1668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A4F" w:rsidRPr="00152018" w:rsidRDefault="00C15A4F">
            <w:pPr>
              <w:widowControl/>
              <w:rPr>
                <w:rFonts w:ascii="新細明體" w:hAnsi="新細明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15A4F" w:rsidRPr="00152018" w:rsidRDefault="00C15A4F">
            <w:pPr>
              <w:adjustRightInd w:val="0"/>
              <w:snapToGrid w:val="0"/>
              <w:spacing w:line="240" w:lineRule="atLeast"/>
              <w:ind w:leftChars="400" w:left="960" w:rightChars="400" w:right="96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52018">
              <w:rPr>
                <w:rFonts w:ascii="新細明體" w:hAnsi="新細明體" w:cs="新細明體" w:hint="eastAsia"/>
                <w:b/>
                <w:sz w:val="28"/>
                <w:szCs w:val="28"/>
              </w:rPr>
              <w:t>課</w:t>
            </w:r>
            <w:r w:rsidRPr="0015201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152018">
              <w:rPr>
                <w:rFonts w:ascii="新細明體" w:hAnsi="新細明體" w:cs="新細明體" w:hint="eastAsia"/>
                <w:b/>
                <w:sz w:val="28"/>
                <w:szCs w:val="28"/>
              </w:rPr>
              <w:t>程</w:t>
            </w:r>
            <w:r w:rsidRPr="0015201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152018">
              <w:rPr>
                <w:rFonts w:ascii="新細明體" w:hAnsi="新細明體" w:cs="新細明體" w:hint="eastAsia"/>
                <w:b/>
                <w:sz w:val="28"/>
                <w:szCs w:val="28"/>
              </w:rPr>
              <w:t>內</w:t>
            </w:r>
            <w:r w:rsidRPr="0015201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152018">
              <w:rPr>
                <w:rFonts w:ascii="新細明體" w:hAnsi="新細明體" w:cs="新細明體" w:hint="eastAsia"/>
                <w:b/>
                <w:sz w:val="28"/>
                <w:szCs w:val="28"/>
              </w:rPr>
              <w:t>容</w:t>
            </w:r>
          </w:p>
        </w:tc>
      </w:tr>
      <w:tr w:rsidR="00E55A71" w:rsidRPr="00152018">
        <w:trPr>
          <w:trHeight w:val="647"/>
          <w:jc w:val="center"/>
        </w:trPr>
        <w:tc>
          <w:tcPr>
            <w:tcW w:w="166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A71" w:rsidRPr="00152018" w:rsidRDefault="00E55A71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5201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0800-0810</w:t>
            </w:r>
          </w:p>
        </w:tc>
        <w:tc>
          <w:tcPr>
            <w:tcW w:w="85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55A71" w:rsidRPr="00152018" w:rsidRDefault="00E55A71" w:rsidP="00CC3E9E">
            <w:pPr>
              <w:rPr>
                <w:b/>
                <w:sz w:val="28"/>
                <w:szCs w:val="28"/>
              </w:rPr>
            </w:pPr>
            <w:r w:rsidRPr="00152018"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</w:rPr>
              <w:t xml:space="preserve">           學   員   報   到   </w:t>
            </w:r>
            <w:r w:rsidR="00F030F1"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</w:rPr>
              <w:t>繳   費</w:t>
            </w:r>
          </w:p>
        </w:tc>
      </w:tr>
      <w:tr w:rsidR="00C15A4F" w:rsidRPr="00152018">
        <w:trPr>
          <w:trHeight w:val="1030"/>
          <w:jc w:val="center"/>
        </w:trPr>
        <w:tc>
          <w:tcPr>
            <w:tcW w:w="166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A4F" w:rsidRPr="00152018" w:rsidRDefault="00C15A4F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52018">
              <w:rPr>
                <w:rFonts w:ascii="標楷體" w:eastAsia="標楷體" w:hAnsi="標楷體" w:hint="eastAsia"/>
                <w:b/>
                <w:sz w:val="28"/>
                <w:szCs w:val="28"/>
                <w:shd w:val="clear" w:color="auto" w:fill="FFFFFF"/>
              </w:rPr>
              <w:fldChar w:fldCharType="begin"/>
            </w:r>
            <w:r w:rsidRPr="00152018">
              <w:rPr>
                <w:rFonts w:ascii="標楷體" w:eastAsia="標楷體" w:hAnsi="標楷體" w:hint="eastAsia"/>
                <w:b/>
                <w:sz w:val="28"/>
                <w:szCs w:val="28"/>
                <w:shd w:val="clear" w:color="auto" w:fill="FFFFFF"/>
              </w:rPr>
              <w:instrText xml:space="preserve"> = 1 \* GB3 </w:instrText>
            </w:r>
            <w:r w:rsidRPr="00152018">
              <w:rPr>
                <w:rFonts w:ascii="標楷體" w:eastAsia="標楷體" w:hAnsi="標楷體"/>
                <w:b/>
                <w:sz w:val="28"/>
                <w:szCs w:val="28"/>
                <w:shd w:val="clear" w:color="auto" w:fill="FFFFFF"/>
              </w:rPr>
              <w:fldChar w:fldCharType="separate"/>
            </w:r>
            <w:r w:rsidRPr="00152018">
              <w:rPr>
                <w:rFonts w:ascii="標楷體" w:eastAsia="SimSun" w:hAnsi="SimSun" w:cs="SimSun" w:hint="eastAsia"/>
                <w:b/>
                <w:sz w:val="28"/>
                <w:szCs w:val="28"/>
                <w:shd w:val="clear" w:color="auto" w:fill="FFFFFF"/>
              </w:rPr>
              <w:t>①</w:t>
            </w:r>
            <w:r w:rsidRPr="00152018">
              <w:rPr>
                <w:rFonts w:ascii="標楷體" w:eastAsia="標楷體" w:hAnsi="標楷體" w:hint="eastAsia"/>
                <w:b/>
                <w:sz w:val="28"/>
                <w:szCs w:val="28"/>
                <w:shd w:val="clear" w:color="auto" w:fill="FFFFFF"/>
              </w:rPr>
              <w:fldChar w:fldCharType="end"/>
            </w:r>
            <w:r w:rsidR="00E471FD" w:rsidRPr="0015201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081</w:t>
            </w:r>
            <w:r w:rsidR="00433124" w:rsidRPr="0015201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0-08</w:t>
            </w:r>
            <w:r w:rsidR="00744909" w:rsidRPr="0015201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3</w:t>
            </w:r>
            <w:r w:rsidRPr="0015201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0</w:t>
            </w:r>
          </w:p>
          <w:p w:rsidR="00C15A4F" w:rsidRPr="00152018" w:rsidRDefault="00C15A4F" w:rsidP="00E471FD">
            <w:pPr>
              <w:pStyle w:val="a3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8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A4F" w:rsidRPr="00152018" w:rsidRDefault="00C15A4F" w:rsidP="00C15A4F">
            <w:pPr>
              <w:pStyle w:val="a3"/>
              <w:adjustRightInd w:val="0"/>
              <w:snapToGrid w:val="0"/>
              <w:spacing w:afterLines="100"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52018"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</w:rPr>
              <w:t>始業式</w:t>
            </w:r>
          </w:p>
          <w:p w:rsidR="00C15A4F" w:rsidRPr="00152018" w:rsidRDefault="00CC3E9E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新細明體" w:hAnsi="新細明體" w:cs="新細明體"/>
                <w:b/>
                <w:color w:val="000000"/>
                <w:sz w:val="28"/>
                <w:szCs w:val="28"/>
                <w:u w:val="thick"/>
              </w:rPr>
            </w:pPr>
            <w:r w:rsidRPr="00152018">
              <w:rPr>
                <w:b/>
                <w:sz w:val="28"/>
                <w:szCs w:val="28"/>
              </w:rPr>
              <w:t>程</w:t>
            </w:r>
            <w:r w:rsidRPr="00152018">
              <w:rPr>
                <w:b/>
                <w:sz w:val="28"/>
                <w:szCs w:val="28"/>
              </w:rPr>
              <w:t xml:space="preserve"> </w:t>
            </w:r>
            <w:r w:rsidRPr="00152018">
              <w:rPr>
                <w:b/>
                <w:sz w:val="28"/>
                <w:szCs w:val="28"/>
              </w:rPr>
              <w:t>膺</w:t>
            </w:r>
            <w:r w:rsidRPr="00152018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152018">
              <w:rPr>
                <w:rFonts w:hint="eastAsia"/>
                <w:b/>
                <w:sz w:val="28"/>
                <w:szCs w:val="28"/>
              </w:rPr>
              <w:t>校長</w:t>
            </w:r>
          </w:p>
        </w:tc>
        <w:tc>
          <w:tcPr>
            <w:tcW w:w="28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18" w:rsidRPr="00152018" w:rsidRDefault="00D4757A" w:rsidP="00152018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  <w:shd w:val="clear" w:color="auto" w:fill="FFFFFF"/>
              </w:rPr>
            </w:pPr>
            <w:r w:rsidRPr="0015201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  <w:shd w:val="clear" w:color="auto" w:fill="FFFFFF"/>
              </w:rPr>
              <w:t>第二節：</w:t>
            </w:r>
            <w:r w:rsidR="00152018" w:rsidRPr="0015201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  <w:shd w:val="clear" w:color="auto" w:fill="FFFFFF"/>
              </w:rPr>
              <w:t>吃子的技巧</w:t>
            </w:r>
          </w:p>
          <w:p w:rsidR="00152018" w:rsidRPr="00152018" w:rsidRDefault="00152018" w:rsidP="00152018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  <w:shd w:val="clear" w:color="auto" w:fill="FFFFFF"/>
              </w:rPr>
            </w:pPr>
            <w:r w:rsidRPr="0015201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  <w:shd w:val="clear" w:color="auto" w:fill="FFFFFF"/>
              </w:rPr>
              <w:t>双叫吃、門吃、征子、打吃、接不歸</w:t>
            </w:r>
          </w:p>
          <w:p w:rsidR="00C15A4F" w:rsidRPr="00D71399" w:rsidRDefault="00D4757A" w:rsidP="00D71399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  <w:u w:val="thick"/>
              </w:rPr>
            </w:pPr>
            <w:r w:rsidRPr="00152018"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  <w:u w:val="thick"/>
              </w:rPr>
              <w:t>伍晋居</w:t>
            </w:r>
            <w:r w:rsidR="00F273A5"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  <w:u w:val="thick"/>
              </w:rPr>
              <w:t>、</w:t>
            </w:r>
            <w:smartTag w:uri="urn:schemas-microsoft-com:office:smarttags" w:element="PersonName">
              <w:smartTagPr>
                <w:attr w:name="ProductID" w:val="謝佑勤"/>
              </w:smartTagPr>
              <w:r w:rsidR="00F273A5">
                <w:rPr>
                  <w:rFonts w:ascii="新細明體" w:hAnsi="新細明體" w:cs="新細明體" w:hint="eastAsia"/>
                  <w:b/>
                  <w:color w:val="000000"/>
                  <w:sz w:val="28"/>
                  <w:szCs w:val="28"/>
                  <w:u w:val="thick"/>
                </w:rPr>
                <w:t>謝佑勤</w:t>
              </w:r>
            </w:smartTag>
            <w:r w:rsidR="00F273A5"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  <w:u w:val="thick"/>
              </w:rPr>
              <w:t>老師</w:t>
            </w:r>
            <w:r w:rsidRPr="00152018"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  <w:u w:val="thick"/>
              </w:rPr>
              <w:t xml:space="preserve">  </w:t>
            </w:r>
          </w:p>
        </w:tc>
        <w:tc>
          <w:tcPr>
            <w:tcW w:w="28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15A4F" w:rsidRPr="005779C7" w:rsidRDefault="005779C7" w:rsidP="005779C7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thick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u w:val="thick"/>
                <w:shd w:val="clear" w:color="auto" w:fill="FFFFFF"/>
              </w:rPr>
              <w:t>複習教學</w:t>
            </w:r>
          </w:p>
          <w:p w:rsidR="00C15A4F" w:rsidRPr="00152018" w:rsidRDefault="00CC3E9E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52018"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  <w:u w:val="thick"/>
              </w:rPr>
              <w:t>伍晋居 老師</w:t>
            </w:r>
          </w:p>
        </w:tc>
      </w:tr>
      <w:tr w:rsidR="00C15A4F" w:rsidRPr="00152018">
        <w:trPr>
          <w:trHeight w:val="454"/>
          <w:jc w:val="center"/>
        </w:trPr>
        <w:tc>
          <w:tcPr>
            <w:tcW w:w="166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A4F" w:rsidRPr="00152018" w:rsidRDefault="00C15A4F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52018"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</w:rPr>
              <w:t>講</w:t>
            </w:r>
            <w:r w:rsidRPr="0015201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</w:t>
            </w:r>
            <w:r w:rsidRPr="00152018"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</w:rPr>
              <w:t>座</w:t>
            </w:r>
          </w:p>
        </w:tc>
        <w:tc>
          <w:tcPr>
            <w:tcW w:w="28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A4F" w:rsidRPr="00152018" w:rsidRDefault="00C15A4F">
            <w:pPr>
              <w:widowControl/>
              <w:rPr>
                <w:rFonts w:ascii="新細明體" w:hAnsi="新細明體" w:cs="新細明體"/>
                <w:b/>
                <w:color w:val="000000"/>
                <w:sz w:val="28"/>
                <w:szCs w:val="28"/>
                <w:u w:val="thick"/>
              </w:rPr>
            </w:pPr>
          </w:p>
        </w:tc>
        <w:tc>
          <w:tcPr>
            <w:tcW w:w="284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A4F" w:rsidRPr="00152018" w:rsidRDefault="00C15A4F">
            <w:pPr>
              <w:widowControl/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thick"/>
              </w:rPr>
            </w:pPr>
          </w:p>
        </w:tc>
        <w:tc>
          <w:tcPr>
            <w:tcW w:w="28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15A4F" w:rsidRPr="00152018" w:rsidRDefault="00C15A4F">
            <w:pPr>
              <w:widowControl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C15A4F" w:rsidRPr="00152018">
        <w:trPr>
          <w:trHeight w:val="454"/>
          <w:jc w:val="center"/>
        </w:trPr>
        <w:tc>
          <w:tcPr>
            <w:tcW w:w="166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A4F" w:rsidRPr="00152018" w:rsidRDefault="00E471FD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5201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0</w:t>
            </w:r>
            <w:r w:rsidR="00433124" w:rsidRPr="0015201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8</w:t>
            </w:r>
            <w:r w:rsidR="00744909" w:rsidRPr="0015201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3</w:t>
            </w:r>
            <w:r w:rsidRPr="0015201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0-</w:t>
            </w:r>
            <w:r w:rsidR="00433124" w:rsidRPr="0015201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08</w:t>
            </w:r>
            <w:r w:rsidR="00744909" w:rsidRPr="0015201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5</w:t>
            </w:r>
            <w:r w:rsidR="00C15A4F" w:rsidRPr="0015201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0</w:t>
            </w:r>
          </w:p>
          <w:p w:rsidR="00C15A4F" w:rsidRPr="00152018" w:rsidRDefault="00C15A4F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8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57A" w:rsidRPr="00152018" w:rsidRDefault="00D4757A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  <w:u w:val="thick"/>
              </w:rPr>
            </w:pPr>
            <w:r w:rsidRPr="00152018"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  <w:u w:val="thick"/>
              </w:rPr>
              <w:t>圍棋的起源、中國古代圍棋的發展概况、台灣現代围棋的發展概况</w:t>
            </w:r>
          </w:p>
          <w:p w:rsidR="00C15A4F" w:rsidRPr="00152018" w:rsidRDefault="00CC3E9E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52018"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  <w:u w:val="thick"/>
              </w:rPr>
              <w:t>伍晋居 老師</w:t>
            </w:r>
            <w:r w:rsidR="00C15A4F" w:rsidRPr="0015201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2018" w:rsidRPr="00152018" w:rsidRDefault="00152018" w:rsidP="00152018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  <w:shd w:val="clear" w:color="auto" w:fill="FFFFFF"/>
              </w:rPr>
            </w:pPr>
            <w:r w:rsidRPr="0015201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  <w:shd w:val="clear" w:color="auto" w:fill="FFFFFF"/>
              </w:rPr>
              <w:t>第三節：吃子的技巧</w:t>
            </w:r>
          </w:p>
          <w:p w:rsidR="00152018" w:rsidRPr="00152018" w:rsidRDefault="00152018" w:rsidP="00152018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  <w:shd w:val="clear" w:color="auto" w:fill="FFFFFF"/>
              </w:rPr>
            </w:pPr>
            <w:r w:rsidRPr="0015201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  <w:shd w:val="clear" w:color="auto" w:fill="FFFFFF"/>
              </w:rPr>
              <w:t>撲與反提、打劫、連接切斷</w:t>
            </w:r>
          </w:p>
          <w:p w:rsidR="00C15A4F" w:rsidRPr="00D71399" w:rsidRDefault="00D4757A" w:rsidP="00D71399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  <w:u w:val="thick"/>
              </w:rPr>
            </w:pPr>
            <w:r w:rsidRPr="00152018"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  <w:u w:val="thick"/>
              </w:rPr>
              <w:t>伍晋</w:t>
            </w:r>
            <w:r w:rsidR="00F273A5"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  <w:u w:val="thick"/>
              </w:rPr>
              <w:t>居、</w:t>
            </w:r>
            <w:smartTag w:uri="urn:schemas-microsoft-com:office:smarttags" w:element="PersonName">
              <w:smartTagPr>
                <w:attr w:name="ProductID" w:val="謝佑勤"/>
              </w:smartTagPr>
              <w:r w:rsidR="00F273A5">
                <w:rPr>
                  <w:rFonts w:ascii="新細明體" w:hAnsi="新細明體" w:cs="新細明體" w:hint="eastAsia"/>
                  <w:b/>
                  <w:color w:val="000000"/>
                  <w:sz w:val="28"/>
                  <w:szCs w:val="28"/>
                  <w:u w:val="thick"/>
                </w:rPr>
                <w:t>謝佑勤</w:t>
              </w:r>
            </w:smartTag>
            <w:r w:rsidR="00F273A5"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  <w:u w:val="thick"/>
              </w:rPr>
              <w:t>老師</w:t>
            </w:r>
          </w:p>
        </w:tc>
        <w:tc>
          <w:tcPr>
            <w:tcW w:w="288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15A4F" w:rsidRPr="00152018" w:rsidRDefault="00D4757A" w:rsidP="00D4757A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thick"/>
              </w:rPr>
            </w:pPr>
            <w:r w:rsidRPr="00152018"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  <w:u w:val="thick"/>
              </w:rPr>
              <w:t>圍棋比賽注意事項</w:t>
            </w:r>
          </w:p>
          <w:p w:rsidR="00C15A4F" w:rsidRPr="00152018" w:rsidRDefault="00CC3E9E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thick"/>
              </w:rPr>
            </w:pPr>
            <w:r w:rsidRPr="00152018"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  <w:u w:val="thick"/>
              </w:rPr>
              <w:t>伍晋居 老師</w:t>
            </w:r>
          </w:p>
        </w:tc>
      </w:tr>
      <w:tr w:rsidR="00C15A4F" w:rsidRPr="00152018">
        <w:trPr>
          <w:trHeight w:val="454"/>
          <w:jc w:val="center"/>
        </w:trPr>
        <w:tc>
          <w:tcPr>
            <w:tcW w:w="166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A4F" w:rsidRPr="00152018" w:rsidRDefault="000F72B1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52018"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</w:rPr>
              <w:t>作 業</w:t>
            </w:r>
          </w:p>
        </w:tc>
        <w:tc>
          <w:tcPr>
            <w:tcW w:w="28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A4F" w:rsidRPr="00152018" w:rsidRDefault="00C15A4F">
            <w:pPr>
              <w:widowControl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A4F" w:rsidRPr="00152018" w:rsidRDefault="00C15A4F">
            <w:pPr>
              <w:widowControl/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thick"/>
              </w:rPr>
            </w:pPr>
          </w:p>
        </w:tc>
        <w:tc>
          <w:tcPr>
            <w:tcW w:w="288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15A4F" w:rsidRPr="00152018" w:rsidRDefault="00C15A4F">
            <w:pPr>
              <w:widowControl/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thick"/>
              </w:rPr>
            </w:pPr>
          </w:p>
        </w:tc>
      </w:tr>
      <w:tr w:rsidR="005779C7" w:rsidRPr="00152018">
        <w:trPr>
          <w:trHeight w:val="454"/>
          <w:jc w:val="center"/>
        </w:trPr>
        <w:tc>
          <w:tcPr>
            <w:tcW w:w="166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C7" w:rsidRPr="00152018" w:rsidRDefault="005779C7" w:rsidP="00744909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5201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0850-0900</w:t>
            </w:r>
          </w:p>
        </w:tc>
        <w:tc>
          <w:tcPr>
            <w:tcW w:w="5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C7" w:rsidRPr="00152018" w:rsidRDefault="005779C7">
            <w:pPr>
              <w:pStyle w:val="a3"/>
              <w:adjustRightInd w:val="0"/>
              <w:snapToGrid w:val="0"/>
              <w:spacing w:line="240" w:lineRule="atLeast"/>
              <w:ind w:leftChars="300" w:left="720" w:rightChars="300" w:right="720"/>
              <w:jc w:val="distribut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52018"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</w:rPr>
              <w:t>休                   息</w:t>
            </w:r>
          </w:p>
        </w:tc>
        <w:tc>
          <w:tcPr>
            <w:tcW w:w="2890" w:type="dxa"/>
            <w:gridSpan w:val="2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5779C7" w:rsidRPr="00152018" w:rsidRDefault="005779C7">
            <w:pPr>
              <w:pStyle w:val="a3"/>
              <w:adjustRightInd w:val="0"/>
              <w:snapToGrid w:val="0"/>
              <w:spacing w:line="240" w:lineRule="atLeast"/>
              <w:ind w:leftChars="300" w:left="720" w:rightChars="300" w:right="720"/>
              <w:jc w:val="distribut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433124" w:rsidRPr="00152018">
        <w:trPr>
          <w:trHeight w:val="319"/>
          <w:jc w:val="center"/>
        </w:trPr>
        <w:tc>
          <w:tcPr>
            <w:tcW w:w="1668" w:type="dxa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433124" w:rsidRPr="00152018" w:rsidRDefault="00433124" w:rsidP="00E55A71">
            <w:pPr>
              <w:rPr>
                <w:b/>
                <w:sz w:val="28"/>
                <w:szCs w:val="28"/>
              </w:rPr>
            </w:pPr>
            <w:r w:rsidRPr="00152018">
              <w:rPr>
                <w:rFonts w:hint="eastAsia"/>
                <w:b/>
                <w:sz w:val="28"/>
                <w:szCs w:val="28"/>
              </w:rPr>
              <w:t xml:space="preserve">  0900-1030</w:t>
            </w:r>
          </w:p>
        </w:tc>
        <w:tc>
          <w:tcPr>
            <w:tcW w:w="566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4" w:rsidRPr="00152018" w:rsidRDefault="00433124" w:rsidP="00433124">
            <w:pPr>
              <w:pStyle w:val="a3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52018"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</w:rPr>
              <w:t xml:space="preserve">     學    科    測      驗</w:t>
            </w:r>
          </w:p>
        </w:tc>
        <w:tc>
          <w:tcPr>
            <w:tcW w:w="2883" w:type="dxa"/>
            <w:vMerge w:val="restart"/>
            <w:tcBorders>
              <w:top w:val="nil"/>
              <w:left w:val="single" w:sz="4" w:space="0" w:color="auto"/>
              <w:right w:val="thickThinSmallGap" w:sz="24" w:space="0" w:color="auto"/>
            </w:tcBorders>
            <w:vAlign w:val="center"/>
          </w:tcPr>
          <w:p w:rsidR="00433124" w:rsidRPr="00152018" w:rsidRDefault="005779C7" w:rsidP="005779C7">
            <w:pPr>
              <w:pStyle w:val="a3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</w:rPr>
              <w:t xml:space="preserve">      比賽</w:t>
            </w:r>
            <w:r w:rsidR="00433124" w:rsidRPr="00152018"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</w:rPr>
              <w:t>測驗</w:t>
            </w:r>
          </w:p>
          <w:p w:rsidR="00433124" w:rsidRPr="00152018" w:rsidRDefault="00D4757A">
            <w:pPr>
              <w:pStyle w:val="a3"/>
              <w:suppressLineNumbers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新細明體" w:hAnsi="新細明體" w:cs="新細明體"/>
                <w:b/>
                <w:color w:val="000000"/>
                <w:sz w:val="28"/>
                <w:szCs w:val="28"/>
              </w:rPr>
            </w:pPr>
            <w:r w:rsidRPr="00152018"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</w:rPr>
              <w:t>裁判</w:t>
            </w:r>
          </w:p>
          <w:p w:rsidR="00D4757A" w:rsidRPr="00152018" w:rsidRDefault="00D4757A" w:rsidP="00D4757A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  <w:u w:val="thick"/>
              </w:rPr>
            </w:pPr>
            <w:r w:rsidRPr="00152018"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  <w:u w:val="thick"/>
              </w:rPr>
              <w:t>伍晋居</w:t>
            </w:r>
            <w:r w:rsidR="00D71399"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  <w:u w:val="thick"/>
              </w:rPr>
              <w:t>、</w:t>
            </w:r>
            <w:smartTag w:uri="urn:schemas-microsoft-com:office:smarttags" w:element="PersonName">
              <w:smartTagPr>
                <w:attr w:name="ProductID" w:val="謝佑勤"/>
              </w:smartTagPr>
              <w:r w:rsidR="00D71399">
                <w:rPr>
                  <w:rFonts w:ascii="新細明體" w:hAnsi="新細明體" w:cs="新細明體" w:hint="eastAsia"/>
                  <w:b/>
                  <w:color w:val="000000"/>
                  <w:sz w:val="28"/>
                  <w:szCs w:val="28"/>
                  <w:u w:val="thick"/>
                </w:rPr>
                <w:t>謝佑勤</w:t>
              </w:r>
            </w:smartTag>
            <w:r w:rsidR="00D71399"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  <w:u w:val="thick"/>
              </w:rPr>
              <w:t>老師</w:t>
            </w:r>
            <w:r w:rsidRPr="00152018"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  <w:u w:val="thick"/>
              </w:rPr>
              <w:t xml:space="preserve"> </w:t>
            </w:r>
          </w:p>
          <w:p w:rsidR="00433124" w:rsidRPr="00152018" w:rsidRDefault="00433124" w:rsidP="00D4757A">
            <w:pPr>
              <w:pStyle w:val="a3"/>
              <w:suppressLineNumbers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新細明體" w:hAnsi="新細明體" w:cs="新細明體"/>
                <w:b/>
                <w:color w:val="000000"/>
                <w:sz w:val="28"/>
                <w:szCs w:val="28"/>
              </w:rPr>
            </w:pPr>
          </w:p>
        </w:tc>
      </w:tr>
      <w:tr w:rsidR="00433124" w:rsidRPr="00152018">
        <w:trPr>
          <w:trHeight w:val="364"/>
          <w:jc w:val="center"/>
        </w:trPr>
        <w:tc>
          <w:tcPr>
            <w:tcW w:w="1668" w:type="dxa"/>
            <w:vMerge/>
            <w:tcBorders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124" w:rsidRPr="00152018" w:rsidRDefault="00433124" w:rsidP="00744909">
            <w:pPr>
              <w:pStyle w:val="a3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57A" w:rsidRPr="00152018" w:rsidRDefault="00D4757A" w:rsidP="00D4757A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  <w:u w:val="single"/>
              </w:rPr>
            </w:pPr>
            <w:r w:rsidRPr="00152018"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  <w:u w:val="single"/>
              </w:rPr>
              <w:t>第一節：基本規則</w:t>
            </w:r>
          </w:p>
          <w:p w:rsidR="00D4757A" w:rsidRPr="00152018" w:rsidRDefault="00152018" w:rsidP="00D4757A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  <w:u w:val="single"/>
              </w:rPr>
            </w:pPr>
            <w:r w:rsidRPr="00152018"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  <w:u w:val="single"/>
              </w:rPr>
              <w:t>棋盤、棋子、氣、吃子</w:t>
            </w:r>
          </w:p>
          <w:p w:rsidR="00433124" w:rsidRPr="00D71399" w:rsidRDefault="00433124" w:rsidP="00433124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新細明體" w:hAnsi="新細明體" w:cs="新細明體"/>
                <w:b/>
                <w:color w:val="000000"/>
                <w:sz w:val="28"/>
                <w:szCs w:val="28"/>
                <w:u w:val="thick"/>
              </w:rPr>
            </w:pPr>
            <w:r w:rsidRPr="00152018"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  <w:u w:val="thick"/>
              </w:rPr>
              <w:t>伍晋居</w:t>
            </w:r>
            <w:r w:rsidR="00D71399"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  <w:u w:val="thick"/>
              </w:rPr>
              <w:t>、</w:t>
            </w:r>
            <w:smartTag w:uri="urn:schemas-microsoft-com:office:smarttags" w:element="PersonName">
              <w:smartTagPr>
                <w:attr w:name="ProductID" w:val="謝佑勤"/>
              </w:smartTagPr>
              <w:r w:rsidR="00D71399">
                <w:rPr>
                  <w:rFonts w:ascii="新細明體" w:hAnsi="新細明體" w:cs="新細明體" w:hint="eastAsia"/>
                  <w:b/>
                  <w:color w:val="000000"/>
                  <w:sz w:val="28"/>
                  <w:szCs w:val="28"/>
                  <w:u w:val="thick"/>
                </w:rPr>
                <w:t>謝佑勤</w:t>
              </w:r>
            </w:smartTag>
            <w:r w:rsidR="00D71399"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  <w:u w:val="thick"/>
              </w:rPr>
              <w:t>老師</w:t>
            </w:r>
          </w:p>
        </w:tc>
        <w:tc>
          <w:tcPr>
            <w:tcW w:w="284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2018" w:rsidRPr="00152018" w:rsidRDefault="00152018" w:rsidP="00152018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</w:rPr>
            </w:pPr>
            <w:r w:rsidRPr="00152018"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</w:rPr>
              <w:t>第四節：做活、破眼、地域的計算、數地、</w:t>
            </w:r>
            <w:r w:rsidR="00D71399"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</w:rPr>
              <w:t xml:space="preserve">  </w:t>
            </w:r>
            <w:r w:rsidRPr="00152018"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</w:rPr>
              <w:t xml:space="preserve">勝負 </w:t>
            </w:r>
          </w:p>
          <w:p w:rsidR="00433124" w:rsidRPr="00D71399" w:rsidRDefault="00D4757A" w:rsidP="00D71399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新細明體" w:hAnsi="新細明體" w:cs="新細明體"/>
                <w:b/>
                <w:color w:val="000000"/>
                <w:sz w:val="28"/>
                <w:szCs w:val="28"/>
                <w:u w:val="thick"/>
              </w:rPr>
            </w:pPr>
            <w:r w:rsidRPr="00152018"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  <w:u w:val="thick"/>
              </w:rPr>
              <w:t>伍晋居</w:t>
            </w:r>
            <w:r w:rsidR="00D71399"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  <w:u w:val="thick"/>
              </w:rPr>
              <w:t>、</w:t>
            </w:r>
            <w:smartTag w:uri="urn:schemas-microsoft-com:office:smarttags" w:element="PersonName">
              <w:smartTagPr>
                <w:attr w:name="ProductID" w:val="謝佑勤"/>
              </w:smartTagPr>
              <w:r w:rsidR="00D71399">
                <w:rPr>
                  <w:rFonts w:ascii="新細明體" w:hAnsi="新細明體" w:cs="新細明體" w:hint="eastAsia"/>
                  <w:b/>
                  <w:color w:val="000000"/>
                  <w:sz w:val="28"/>
                  <w:szCs w:val="28"/>
                  <w:u w:val="thick"/>
                </w:rPr>
                <w:t>謝佑勤</w:t>
              </w:r>
            </w:smartTag>
            <w:r w:rsidR="00D71399"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  <w:u w:val="thick"/>
              </w:rPr>
              <w:t>老師</w:t>
            </w:r>
            <w:r w:rsidRPr="00152018"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  <w:u w:val="thick"/>
              </w:rPr>
              <w:t xml:space="preserve"> </w:t>
            </w:r>
          </w:p>
        </w:tc>
        <w:tc>
          <w:tcPr>
            <w:tcW w:w="2883" w:type="dxa"/>
            <w:vMerge/>
            <w:tcBorders>
              <w:top w:val="nil"/>
              <w:left w:val="single" w:sz="4" w:space="0" w:color="auto"/>
              <w:right w:val="thickThinSmallGap" w:sz="24" w:space="0" w:color="auto"/>
            </w:tcBorders>
            <w:vAlign w:val="center"/>
          </w:tcPr>
          <w:p w:rsidR="00433124" w:rsidRPr="00152018" w:rsidRDefault="00433124" w:rsidP="00332443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433124" w:rsidRPr="00152018">
        <w:trPr>
          <w:trHeight w:val="454"/>
          <w:jc w:val="center"/>
        </w:trPr>
        <w:tc>
          <w:tcPr>
            <w:tcW w:w="166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124" w:rsidRPr="00152018" w:rsidRDefault="00433124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52018"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</w:rPr>
              <w:t>作業、下棋</w:t>
            </w:r>
          </w:p>
        </w:tc>
        <w:tc>
          <w:tcPr>
            <w:tcW w:w="28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124" w:rsidRPr="00152018" w:rsidRDefault="00433124">
            <w:pPr>
              <w:widowControl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3124" w:rsidRPr="00152018" w:rsidRDefault="00433124">
            <w:pPr>
              <w:widowControl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883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33124" w:rsidRPr="00152018" w:rsidRDefault="00433124">
            <w:pPr>
              <w:pStyle w:val="a3"/>
              <w:suppressLineNumbers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433124" w:rsidRPr="00152018">
        <w:trPr>
          <w:trHeight w:val="454"/>
          <w:jc w:val="center"/>
        </w:trPr>
        <w:tc>
          <w:tcPr>
            <w:tcW w:w="166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124" w:rsidRPr="00152018" w:rsidRDefault="00433124" w:rsidP="00332443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5201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1050-1100</w:t>
            </w:r>
          </w:p>
        </w:tc>
        <w:tc>
          <w:tcPr>
            <w:tcW w:w="5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3124" w:rsidRPr="00152018" w:rsidRDefault="00433124" w:rsidP="00433124">
            <w:pPr>
              <w:pStyle w:val="a3"/>
              <w:suppressLineNumbers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</w:rPr>
            </w:pPr>
            <w:r w:rsidRPr="00152018"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</w:rPr>
              <w:t xml:space="preserve">    休                   息</w:t>
            </w:r>
          </w:p>
        </w:tc>
        <w:tc>
          <w:tcPr>
            <w:tcW w:w="2890" w:type="dxa"/>
            <w:gridSpan w:val="2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433124" w:rsidRPr="00152018" w:rsidRDefault="00433124" w:rsidP="00433124">
            <w:pPr>
              <w:pStyle w:val="a3"/>
              <w:suppressLineNumbers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</w:rPr>
            </w:pPr>
          </w:p>
        </w:tc>
      </w:tr>
      <w:tr w:rsidR="00744909" w:rsidRPr="00152018">
        <w:trPr>
          <w:trHeight w:val="454"/>
          <w:jc w:val="center"/>
        </w:trPr>
        <w:tc>
          <w:tcPr>
            <w:tcW w:w="166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909" w:rsidRPr="00152018" w:rsidRDefault="00744909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5201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</w:t>
            </w:r>
            <w:r w:rsidR="00433124" w:rsidRPr="0015201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10</w:t>
            </w:r>
            <w:r w:rsidRPr="0015201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0-1200</w:t>
            </w:r>
          </w:p>
          <w:p w:rsidR="00744909" w:rsidRPr="00152018" w:rsidRDefault="00744909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8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909" w:rsidRPr="00152018" w:rsidRDefault="00D4757A" w:rsidP="00744909">
            <w:pPr>
              <w:pStyle w:val="a3"/>
              <w:adjustRightInd w:val="0"/>
              <w:snapToGrid w:val="0"/>
              <w:spacing w:afterLines="100"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52018">
              <w:rPr>
                <w:rFonts w:ascii="標楷體" w:eastAsia="標楷體" w:hAnsi="標楷體" w:hint="eastAsia"/>
                <w:b/>
                <w:sz w:val="28"/>
                <w:szCs w:val="28"/>
                <w:u w:val="thick"/>
                <w:shd w:val="clear" w:color="auto" w:fill="FFFFFF"/>
              </w:rPr>
              <w:t>棋王與他的兒子</w:t>
            </w:r>
          </w:p>
          <w:p w:rsidR="00744909" w:rsidRPr="00152018" w:rsidRDefault="00D71399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伍晋居"/>
              </w:smartTagPr>
              <w:r w:rsidRPr="00152018">
                <w:rPr>
                  <w:rFonts w:ascii="新細明體" w:hAnsi="新細明體" w:cs="新細明體" w:hint="eastAsia"/>
                  <w:b/>
                  <w:color w:val="000000"/>
                  <w:sz w:val="28"/>
                  <w:szCs w:val="28"/>
                  <w:u w:val="thick"/>
                </w:rPr>
                <w:t>伍晋居</w:t>
              </w:r>
            </w:smartTag>
            <w:r w:rsidR="00744909" w:rsidRPr="00152018"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  <w:u w:val="thick"/>
              </w:rPr>
              <w:t>老師</w:t>
            </w:r>
          </w:p>
        </w:tc>
        <w:tc>
          <w:tcPr>
            <w:tcW w:w="28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4909" w:rsidRPr="00152018" w:rsidRDefault="00D4757A" w:rsidP="00D4757A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  <w:shd w:val="clear" w:color="auto" w:fill="FFFFFF"/>
              </w:rPr>
            </w:pPr>
            <w:r w:rsidRPr="0015201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  <w:shd w:val="clear" w:color="auto" w:fill="FFFFFF"/>
              </w:rPr>
              <w:t>初到東京</w:t>
            </w:r>
          </w:p>
          <w:p w:rsidR="00D4757A" w:rsidRPr="00152018" w:rsidRDefault="00D4757A" w:rsidP="00D4757A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single"/>
              </w:rPr>
            </w:pPr>
          </w:p>
          <w:p w:rsidR="00744909" w:rsidRPr="00152018" w:rsidRDefault="00D71399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thick"/>
              </w:rPr>
            </w:pPr>
            <w:smartTag w:uri="urn:schemas-microsoft-com:office:smarttags" w:element="PersonName">
              <w:smartTagPr>
                <w:attr w:name="ProductID" w:val="伍晋居"/>
              </w:smartTagPr>
              <w:r w:rsidRPr="00152018">
                <w:rPr>
                  <w:rFonts w:ascii="新細明體" w:hAnsi="新細明體" w:cs="新細明體" w:hint="eastAsia"/>
                  <w:b/>
                  <w:color w:val="000000"/>
                  <w:sz w:val="28"/>
                  <w:szCs w:val="28"/>
                  <w:u w:val="thick"/>
                </w:rPr>
                <w:t>伍晋居</w:t>
              </w:r>
            </w:smartTag>
            <w:r w:rsidR="00744909" w:rsidRPr="00152018"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</w:rPr>
              <w:t>老師</w:t>
            </w: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744909" w:rsidRPr="00152018" w:rsidRDefault="005779C7" w:rsidP="005779C7">
            <w:pPr>
              <w:pStyle w:val="a3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="00744909" w:rsidRPr="00152018"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</w:rPr>
              <w:t>結</w:t>
            </w:r>
            <w:r w:rsidR="00744909" w:rsidRPr="0015201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</w:t>
            </w:r>
            <w:r w:rsidR="00744909" w:rsidRPr="00152018"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</w:rPr>
              <w:t>業</w:t>
            </w:r>
            <w:r w:rsidR="00744909" w:rsidRPr="0015201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</w:t>
            </w:r>
            <w:r w:rsidR="00744909" w:rsidRPr="00152018"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</w:rPr>
              <w:t>式</w:t>
            </w:r>
          </w:p>
        </w:tc>
      </w:tr>
      <w:tr w:rsidR="00744909" w:rsidRPr="00152018">
        <w:trPr>
          <w:trHeight w:val="454"/>
          <w:jc w:val="center"/>
        </w:trPr>
        <w:tc>
          <w:tcPr>
            <w:tcW w:w="166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909" w:rsidRPr="00152018" w:rsidRDefault="00744909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52018"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</w:rPr>
              <w:t xml:space="preserve"> 影片欣賞</w:t>
            </w:r>
          </w:p>
        </w:tc>
        <w:tc>
          <w:tcPr>
            <w:tcW w:w="28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909" w:rsidRPr="00152018" w:rsidRDefault="00744909">
            <w:pPr>
              <w:widowControl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4909" w:rsidRPr="00152018" w:rsidRDefault="00744909">
            <w:pPr>
              <w:widowControl/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thick"/>
              </w:rPr>
            </w:pPr>
          </w:p>
        </w:tc>
        <w:tc>
          <w:tcPr>
            <w:tcW w:w="288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744909" w:rsidRPr="005779C7" w:rsidRDefault="00744909">
            <w:pPr>
              <w:pStyle w:val="a3"/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b/>
                <w:color w:val="000000"/>
              </w:rPr>
            </w:pPr>
            <w:r w:rsidRPr="005779C7">
              <w:rPr>
                <w:rFonts w:ascii="新細明體" w:hAnsi="新細明體" w:cs="新細明體" w:hint="eastAsia"/>
                <w:b/>
                <w:color w:val="000000"/>
              </w:rPr>
              <w:t xml:space="preserve">花蓮女中    </w:t>
            </w:r>
            <w:r w:rsidRPr="005779C7">
              <w:rPr>
                <w:b/>
              </w:rPr>
              <w:t>程</w:t>
            </w:r>
            <w:r w:rsidRPr="005779C7">
              <w:rPr>
                <w:b/>
              </w:rPr>
              <w:t xml:space="preserve"> </w:t>
            </w:r>
            <w:r w:rsidRPr="005779C7">
              <w:rPr>
                <w:b/>
              </w:rPr>
              <w:t>膺</w:t>
            </w:r>
            <w:r w:rsidRPr="005779C7">
              <w:rPr>
                <w:rFonts w:hint="eastAsia"/>
                <w:b/>
              </w:rPr>
              <w:t xml:space="preserve"> </w:t>
            </w:r>
            <w:r w:rsidRPr="005779C7">
              <w:rPr>
                <w:rFonts w:hint="eastAsia"/>
                <w:b/>
              </w:rPr>
              <w:t>校長</w:t>
            </w:r>
          </w:p>
          <w:p w:rsidR="00744909" w:rsidRPr="005779C7" w:rsidRDefault="00744909">
            <w:pPr>
              <w:pStyle w:val="a3"/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b/>
                <w:color w:val="000000"/>
              </w:rPr>
            </w:pPr>
          </w:p>
          <w:p w:rsidR="00744909" w:rsidRPr="00152018" w:rsidRDefault="00744909" w:rsidP="00E471FD">
            <w:pPr>
              <w:pStyle w:val="a3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5779C7">
              <w:rPr>
                <w:rFonts w:ascii="新細明體" w:hAnsi="新細明體" w:cs="新細明體" w:hint="eastAsia"/>
                <w:b/>
                <w:color w:val="000000"/>
              </w:rPr>
              <w:t xml:space="preserve">圍棋委員會  魏嘉賢主委  </w:t>
            </w:r>
          </w:p>
        </w:tc>
      </w:tr>
      <w:tr w:rsidR="00744909" w:rsidRPr="00152018">
        <w:trPr>
          <w:trHeight w:val="454"/>
          <w:jc w:val="center"/>
        </w:trPr>
        <w:tc>
          <w:tcPr>
            <w:tcW w:w="166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909" w:rsidRPr="00152018" w:rsidRDefault="00744909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5201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1200</w:t>
            </w:r>
          </w:p>
        </w:tc>
        <w:tc>
          <w:tcPr>
            <w:tcW w:w="5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909" w:rsidRPr="00152018" w:rsidRDefault="00744909" w:rsidP="00744909">
            <w:pPr>
              <w:pStyle w:val="a3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52018"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</w:rPr>
              <w:t xml:space="preserve">  下                          課</w:t>
            </w:r>
          </w:p>
        </w:tc>
        <w:tc>
          <w:tcPr>
            <w:tcW w:w="28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744909" w:rsidRPr="00152018" w:rsidRDefault="00744909">
            <w:pPr>
              <w:widowControl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744909" w:rsidRPr="00152018">
        <w:trPr>
          <w:trHeight w:val="454"/>
          <w:jc w:val="center"/>
        </w:trPr>
        <w:tc>
          <w:tcPr>
            <w:tcW w:w="166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909" w:rsidRPr="00152018" w:rsidRDefault="00744909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52018"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</w:rPr>
              <w:t>主持人</w:t>
            </w:r>
          </w:p>
        </w:tc>
        <w:tc>
          <w:tcPr>
            <w:tcW w:w="5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909" w:rsidRPr="00152018" w:rsidRDefault="00744909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5201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●</w:t>
            </w:r>
            <w:r w:rsidRPr="00152018"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</w:rPr>
              <w:t>伍晋居 老師</w:t>
            </w:r>
          </w:p>
        </w:tc>
        <w:tc>
          <w:tcPr>
            <w:tcW w:w="28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744909" w:rsidRPr="00152018" w:rsidRDefault="00744909">
            <w:pPr>
              <w:widowControl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744909" w:rsidRPr="00152018">
        <w:trPr>
          <w:trHeight w:val="254"/>
          <w:jc w:val="center"/>
        </w:trPr>
        <w:tc>
          <w:tcPr>
            <w:tcW w:w="166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909" w:rsidRPr="00152018" w:rsidRDefault="00744909">
            <w:pPr>
              <w:jc w:val="center"/>
              <w:rPr>
                <w:b/>
                <w:sz w:val="28"/>
                <w:szCs w:val="28"/>
              </w:rPr>
            </w:pPr>
            <w:r w:rsidRPr="00152018">
              <w:rPr>
                <w:rFonts w:hint="eastAsia"/>
                <w:b/>
                <w:sz w:val="28"/>
                <w:szCs w:val="28"/>
              </w:rPr>
              <w:t>講習地點</w:t>
            </w:r>
          </w:p>
        </w:tc>
        <w:tc>
          <w:tcPr>
            <w:tcW w:w="85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744909" w:rsidRPr="00152018" w:rsidRDefault="00744909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152018">
              <w:rPr>
                <w:rFonts w:ascii="新細明體" w:hAnsi="新細明體" w:hint="eastAsia"/>
                <w:b/>
                <w:sz w:val="28"/>
                <w:szCs w:val="28"/>
              </w:rPr>
              <w:t>花蓮女中〈</w:t>
            </w:r>
            <w:r w:rsidRPr="00152018">
              <w:rPr>
                <w:b/>
                <w:bCs/>
                <w:sz w:val="28"/>
                <w:szCs w:val="28"/>
              </w:rPr>
              <w:t>花蓮縣花蓮市菁華街</w:t>
            </w:r>
            <w:r w:rsidRPr="00152018">
              <w:rPr>
                <w:b/>
                <w:bCs/>
                <w:sz w:val="28"/>
                <w:szCs w:val="28"/>
              </w:rPr>
              <w:t xml:space="preserve"> 2 </w:t>
            </w:r>
            <w:r w:rsidRPr="00152018">
              <w:rPr>
                <w:b/>
                <w:bCs/>
                <w:sz w:val="28"/>
                <w:szCs w:val="28"/>
              </w:rPr>
              <w:t>號</w:t>
            </w:r>
            <w:r w:rsidRPr="00152018">
              <w:rPr>
                <w:rFonts w:ascii="新細明體" w:hAnsi="新細明體" w:hint="eastAsia"/>
                <w:b/>
                <w:sz w:val="28"/>
                <w:szCs w:val="28"/>
              </w:rPr>
              <w:t>〉</w:t>
            </w:r>
          </w:p>
        </w:tc>
      </w:tr>
      <w:tr w:rsidR="00744909" w:rsidRPr="00152018">
        <w:trPr>
          <w:trHeight w:val="429"/>
          <w:jc w:val="center"/>
        </w:trPr>
        <w:tc>
          <w:tcPr>
            <w:tcW w:w="1668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744909" w:rsidRPr="00152018" w:rsidRDefault="00744909">
            <w:pPr>
              <w:jc w:val="center"/>
              <w:rPr>
                <w:b/>
                <w:sz w:val="28"/>
                <w:szCs w:val="28"/>
              </w:rPr>
            </w:pPr>
            <w:r w:rsidRPr="00152018">
              <w:rPr>
                <w:rFonts w:hint="eastAsia"/>
                <w:b/>
                <w:sz w:val="28"/>
                <w:szCs w:val="28"/>
              </w:rPr>
              <w:t>註</w:t>
            </w:r>
            <w:r w:rsidRPr="00152018">
              <w:rPr>
                <w:b/>
                <w:sz w:val="28"/>
                <w:szCs w:val="28"/>
              </w:rPr>
              <w:t xml:space="preserve">  </w:t>
            </w:r>
            <w:r w:rsidRPr="00152018">
              <w:rPr>
                <w:rFonts w:hint="eastAsia"/>
                <w:b/>
                <w:sz w:val="28"/>
                <w:szCs w:val="28"/>
              </w:rPr>
              <w:t>記</w:t>
            </w:r>
          </w:p>
        </w:tc>
        <w:tc>
          <w:tcPr>
            <w:tcW w:w="8545" w:type="dxa"/>
            <w:gridSpan w:val="4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744909" w:rsidRPr="00152018" w:rsidRDefault="00744909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thick"/>
              </w:rPr>
            </w:pPr>
            <w:r w:rsidRPr="00152018"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  <w:u w:val="thick"/>
              </w:rPr>
              <w:t>講習全程助理人員</w:t>
            </w:r>
            <w:r w:rsidRPr="0015201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: </w:t>
            </w:r>
            <w:r w:rsidR="00D7139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趙仁豪、王聖元、張婉珊、張庭嘉、張鈞翔</w:t>
            </w:r>
          </w:p>
        </w:tc>
      </w:tr>
    </w:tbl>
    <w:p w:rsidR="00BD53E9" w:rsidRPr="00C15A4F" w:rsidRDefault="00BD53E9"/>
    <w:sectPr w:rsidR="00BD53E9" w:rsidRPr="00C15A4F" w:rsidSect="00C15A4F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927" w:rsidRDefault="00111927" w:rsidP="00BB352B">
      <w:r>
        <w:separator/>
      </w:r>
    </w:p>
  </w:endnote>
  <w:endnote w:type="continuationSeparator" w:id="0">
    <w:p w:rsidR="00111927" w:rsidRDefault="00111927" w:rsidP="00BB3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927" w:rsidRDefault="00111927" w:rsidP="00BB352B">
      <w:r>
        <w:separator/>
      </w:r>
    </w:p>
  </w:footnote>
  <w:footnote w:type="continuationSeparator" w:id="0">
    <w:p w:rsidR="00111927" w:rsidRDefault="00111927" w:rsidP="00BB35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5A4F"/>
    <w:rsid w:val="00082CF1"/>
    <w:rsid w:val="000F72B1"/>
    <w:rsid w:val="00111927"/>
    <w:rsid w:val="00152018"/>
    <w:rsid w:val="00183B96"/>
    <w:rsid w:val="00332443"/>
    <w:rsid w:val="00433124"/>
    <w:rsid w:val="00500DEC"/>
    <w:rsid w:val="005779C7"/>
    <w:rsid w:val="00610DDA"/>
    <w:rsid w:val="0065437C"/>
    <w:rsid w:val="006E73FF"/>
    <w:rsid w:val="00712B63"/>
    <w:rsid w:val="00744909"/>
    <w:rsid w:val="007E342C"/>
    <w:rsid w:val="0080132E"/>
    <w:rsid w:val="00903E33"/>
    <w:rsid w:val="00BA5A96"/>
    <w:rsid w:val="00BB352B"/>
    <w:rsid w:val="00BC3E63"/>
    <w:rsid w:val="00BC4011"/>
    <w:rsid w:val="00BD53E9"/>
    <w:rsid w:val="00C15A4F"/>
    <w:rsid w:val="00C623A1"/>
    <w:rsid w:val="00CC3E9E"/>
    <w:rsid w:val="00D4757A"/>
    <w:rsid w:val="00D71399"/>
    <w:rsid w:val="00D90F4A"/>
    <w:rsid w:val="00DB4238"/>
    <w:rsid w:val="00E471FD"/>
    <w:rsid w:val="00E55A71"/>
    <w:rsid w:val="00F030F1"/>
    <w:rsid w:val="00F27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5A4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表格內容"/>
    <w:basedOn w:val="a"/>
    <w:rsid w:val="00C15A4F"/>
    <w:pPr>
      <w:suppressLineNumbers/>
      <w:suppressAutoHyphens/>
    </w:pPr>
  </w:style>
  <w:style w:type="paragraph" w:styleId="a4">
    <w:name w:val="Balloon Text"/>
    <w:basedOn w:val="a"/>
    <w:semiHidden/>
    <w:rsid w:val="00C15A4F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BB35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BB352B"/>
    <w:rPr>
      <w:kern w:val="2"/>
    </w:rPr>
  </w:style>
  <w:style w:type="paragraph" w:styleId="a7">
    <w:name w:val="footer"/>
    <w:basedOn w:val="a"/>
    <w:link w:val="a8"/>
    <w:rsid w:val="00BB35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BB352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1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Company>CMT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花蓮縣體育會圍棋委員會103年度C級教練講習會課程表</dc:title>
  <dc:subject/>
  <dc:creator>test</dc:creator>
  <cp:keywords/>
  <cp:lastModifiedBy>User</cp:lastModifiedBy>
  <cp:revision>2</cp:revision>
  <cp:lastPrinted>2014-05-01T08:47:00Z</cp:lastPrinted>
  <dcterms:created xsi:type="dcterms:W3CDTF">2016-06-14T05:18:00Z</dcterms:created>
  <dcterms:modified xsi:type="dcterms:W3CDTF">2016-06-14T05:18:00Z</dcterms:modified>
</cp:coreProperties>
</file>